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2DEE" w:rsidRDefault="00C72DEE" w:rsidP="00C72DEE">
      <w:pPr>
        <w:tabs>
          <w:tab w:val="left" w:pos="9360"/>
        </w:tabs>
        <w:autoSpaceDE w:val="0"/>
        <w:autoSpaceDN w:val="0"/>
        <w:adjustRightInd w:val="0"/>
        <w:spacing w:after="0" w:line="240" w:lineRule="atLeast"/>
        <w:ind w:right="278"/>
        <w:jc w:val="center"/>
        <w:rPr>
          <w:rFonts w:ascii="Blackadder ITC" w:hAnsi="Blackadder ITC" w:cs="Blackadder ITC"/>
          <w:b/>
          <w:bCs/>
          <w:sz w:val="32"/>
          <w:szCs w:val="32"/>
        </w:rPr>
      </w:pPr>
      <w:r>
        <w:rPr>
          <w:rFonts w:ascii="Blackadder ITC" w:hAnsi="Blackadder ITC" w:cs="Blackadder ITC"/>
          <w:b/>
          <w:bCs/>
          <w:sz w:val="32"/>
          <w:szCs w:val="32"/>
        </w:rPr>
        <w:t>Messaggio a Mirjana del 2 aprile 2016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A64C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ari figli non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abbiate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cuori duri, chiusi e pieni di paura.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Permettete al mio amore materno di illuminarli e riempirli d’amore e di speranza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,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affinché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, come Madre, io lenisca i vostri dolori: io li conosco, io li ho provati.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Il dolore eleva ed è la preghiera più grande. Mio Figlio ama in modo particolare c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o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loro che patiscono dolori. Ha mandato me a lenirli e a portarvi speranza.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Confidate in lui! So che per voi è difficile, perché attorno a voi vedete sempre più tenebra.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Figli miei, essa va squarciata con la preghiera e l’amore. Chi prega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ed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ama non teme,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ha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speranza ed amore misericordioso. Vede la luce,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vede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mio Figlio.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Come miei apostoli,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vi 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invito a cercare di essere un esempio di amore misericordioso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e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di speranza. Pregate sempre di nuovo per avere quanto più amore possibile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,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perché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l’amore misericordioso porta la luce che squarcia ogni tenebra, porta mio Figlio.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Non abbiate paura, non siete soli: io sono con voi! Vi chiedo di pregare per i vostri pastori, affinché abbiano amore in ogni momento e agiscano con amore verso mio Figlio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,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</w:p>
    <w:p w:rsidR="00C72DEE" w:rsidRPr="00A64C24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per mezzo di lui e in memoria di lui. Vi ringrazio!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 "</w:t>
      </w:r>
      <w:proofErr w:type="gramEnd"/>
    </w:p>
    <w:p w:rsidR="00C72DEE" w:rsidRDefault="00C72DEE" w:rsidP="00C72DEE">
      <w:pPr>
        <w:shd w:val="clear" w:color="auto" w:fill="FFFFFF"/>
        <w:spacing w:after="0" w:line="281" w:lineRule="atLeast"/>
        <w:jc w:val="center"/>
        <w:rPr>
          <w:rFonts w:ascii="Blackadder ITC" w:hAnsi="Blackadder ITC" w:cs="Blackadder ITC"/>
          <w:sz w:val="32"/>
          <w:szCs w:val="32"/>
        </w:rPr>
      </w:pPr>
      <w:r w:rsidRPr="00A64C24">
        <w:rPr>
          <w:rFonts w:ascii="Times New Roman" w:eastAsia="Times New Roman" w:hAnsi="Times New Roman" w:cs="Times New Roman"/>
          <w:sz w:val="24"/>
          <w:szCs w:val="24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8pt;height:15.6pt" o:ole="">
            <v:imagedata r:id="rId5" o:title=""/>
          </v:shape>
          <w:control r:id="rId6" w:name="DefaultOcxName" w:shapeid="_x0000_i1027"/>
        </w:object>
      </w:r>
      <w:bookmarkStart w:id="0" w:name="y2015"/>
      <w:bookmarkStart w:id="1" w:name="i3"/>
      <w:bookmarkStart w:id="2" w:name="d2015-04-25"/>
      <w:bookmarkStart w:id="3" w:name="n-150425m"/>
      <w:bookmarkEnd w:id="0"/>
      <w:bookmarkEnd w:id="1"/>
      <w:bookmarkEnd w:id="2"/>
      <w:bookmarkEnd w:id="3"/>
      <w:r>
        <w:rPr>
          <w:rFonts w:ascii="Blackadder ITC" w:hAnsi="Blackadder ITC" w:cs="Blackadder ITC"/>
          <w:b/>
          <w:bCs/>
          <w:sz w:val="32"/>
          <w:szCs w:val="32"/>
        </w:rPr>
        <w:t>Messaggio del 25  aprile 2016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"</w:t>
      </w:r>
      <w:r w:rsidRPr="00A64C24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>C</w:t>
      </w: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ari figli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!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Sono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con voi anche oggi per guidarvi alla salvezza.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La vostra anima è inquieta perché lo spirito è debole e stanco da tutte le cose terrene.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Voi figlioli, pregate lo Spirito Santo perché vi trasformi e vi riempia con la sua 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forza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di</w:t>
      </w:r>
      <w:proofErr w:type="gramEnd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 fede e di speranza perché possiate essere fermi in questa lotta contro il male. </w:t>
      </w:r>
    </w:p>
    <w:p w:rsidR="00C72DEE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 xml:space="preserve">Io sono con voi e intercedo per voi presso mio Figlio Gesù. </w:t>
      </w:r>
    </w:p>
    <w:p w:rsidR="00C72DEE" w:rsidRPr="00A64C24" w:rsidRDefault="00C72DEE" w:rsidP="00C72DEE">
      <w:pPr>
        <w:shd w:val="clear" w:color="auto" w:fill="FFFFFF"/>
        <w:spacing w:after="0" w:line="240" w:lineRule="atLeast"/>
        <w:ind w:firstLine="301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</w:pPr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Grazie per aver risposto alla mia chiamata.</w:t>
      </w:r>
      <w:proofErr w:type="gramStart"/>
      <w:r w:rsidRPr="00A64C24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 "</w:t>
      </w:r>
      <w:proofErr w:type="gramEnd"/>
    </w:p>
    <w:p w:rsidR="00A332DF" w:rsidRDefault="00A332DF">
      <w:bookmarkStart w:id="4" w:name="_GoBack"/>
      <w:bookmarkEnd w:id="4"/>
    </w:p>
    <w:sectPr w:rsidR="00A332DF" w:rsidSect="00A64C24">
      <w:pgSz w:w="11906" w:h="16838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EE"/>
    <w:rsid w:val="00A332DF"/>
    <w:rsid w:val="00C72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Renzo</dc:creator>
  <cp:lastModifiedBy>Renzo</cp:lastModifiedBy>
  <cp:revision>1</cp:revision>
  <dcterms:created xsi:type="dcterms:W3CDTF">2016-05-05T10:17:00Z</dcterms:created>
  <dcterms:modified xsi:type="dcterms:W3CDTF">2016-05-05T10:18:00Z</dcterms:modified>
</cp:coreProperties>
</file>